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872C" w14:textId="4208E78A" w:rsidR="006769D0" w:rsidRDefault="006769D0" w:rsidP="000E3108">
      <w:pPr>
        <w:jc w:val="right"/>
      </w:pPr>
      <w:bookmarkStart w:id="0" w:name="_GoBack"/>
      <w:bookmarkEnd w:id="0"/>
    </w:p>
    <w:p w14:paraId="7959872F" w14:textId="77777777" w:rsidR="00C56A73" w:rsidRDefault="006769D0" w:rsidP="006769D0">
      <w:pPr>
        <w:rPr>
          <w:b/>
        </w:rPr>
      </w:pPr>
      <w:r w:rsidRPr="00C92C5C">
        <w:rPr>
          <w:b/>
        </w:rPr>
        <w:t>Name of school:</w:t>
      </w:r>
      <w:r w:rsidR="00BD1ACD">
        <w:tab/>
      </w:r>
      <w:r w:rsidR="00BD1ACD">
        <w:tab/>
      </w:r>
      <w:r w:rsidR="00BD1ACD">
        <w:tab/>
      </w:r>
      <w:r w:rsidR="00BD1ACD">
        <w:tab/>
      </w:r>
      <w:r w:rsidR="00BD1ACD">
        <w:tab/>
      </w:r>
      <w:r>
        <w:tab/>
      </w:r>
      <w:r>
        <w:tab/>
      </w:r>
      <w:r>
        <w:tab/>
      </w:r>
      <w:r>
        <w:tab/>
      </w:r>
      <w:r w:rsidRPr="00C92C5C">
        <w:rPr>
          <w:b/>
        </w:rPr>
        <w:t>Date of Visit:</w:t>
      </w:r>
      <w:r w:rsidR="00BD1ACD">
        <w:rPr>
          <w:b/>
        </w:rPr>
        <w:t xml:space="preserve"> </w:t>
      </w:r>
    </w:p>
    <w:p w14:paraId="79598730" w14:textId="77777777" w:rsidR="006769D0" w:rsidRDefault="006769D0" w:rsidP="006769D0">
      <w:pPr>
        <w:rPr>
          <w:b/>
        </w:rPr>
      </w:pPr>
      <w:r w:rsidRPr="00C92C5C">
        <w:rPr>
          <w:b/>
        </w:rPr>
        <w:t>Name of NQT Induction Tutor:</w:t>
      </w:r>
      <w:r>
        <w:tab/>
      </w:r>
      <w:r>
        <w:tab/>
      </w:r>
      <w:r>
        <w:tab/>
      </w:r>
      <w:r>
        <w:tab/>
      </w:r>
      <w:r w:rsidR="00C56A73">
        <w:tab/>
      </w:r>
      <w:r w:rsidR="00C56A73">
        <w:tab/>
      </w:r>
      <w:r w:rsidR="00C56A73">
        <w:tab/>
      </w:r>
      <w:r w:rsidR="00C56A73">
        <w:tab/>
      </w:r>
      <w:r w:rsidRPr="00C92C5C">
        <w:rPr>
          <w:b/>
        </w:rPr>
        <w:t>Visit conducted by:</w:t>
      </w:r>
      <w:r w:rsidR="00BD1ACD">
        <w:rPr>
          <w:b/>
        </w:rPr>
        <w:t xml:space="preserve"> </w:t>
      </w:r>
    </w:p>
    <w:p w14:paraId="79598731" w14:textId="77777777" w:rsidR="007C1B47" w:rsidRPr="007C1B47" w:rsidRDefault="007C1B47" w:rsidP="006769D0">
      <w:pPr>
        <w:rPr>
          <w:b/>
        </w:rPr>
      </w:pPr>
      <w:r w:rsidRPr="007C1B47">
        <w:rPr>
          <w:b/>
        </w:rPr>
        <w:t>Name of NQT: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5386"/>
      </w:tblGrid>
      <w:tr w:rsidR="006769D0" w14:paraId="79598735" w14:textId="77777777" w:rsidTr="007C1B47">
        <w:tc>
          <w:tcPr>
            <w:tcW w:w="3539" w:type="dxa"/>
          </w:tcPr>
          <w:p w14:paraId="79598732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Areas to check / discuss</w:t>
            </w:r>
          </w:p>
        </w:tc>
        <w:tc>
          <w:tcPr>
            <w:tcW w:w="5954" w:type="dxa"/>
          </w:tcPr>
          <w:p w14:paraId="79598733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Evidence required</w:t>
            </w:r>
          </w:p>
        </w:tc>
        <w:tc>
          <w:tcPr>
            <w:tcW w:w="5386" w:type="dxa"/>
          </w:tcPr>
          <w:p w14:paraId="79598734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Comments</w:t>
            </w:r>
          </w:p>
        </w:tc>
      </w:tr>
      <w:tr w:rsidR="006769D0" w14:paraId="7959874D" w14:textId="77777777" w:rsidTr="007C1B47">
        <w:tc>
          <w:tcPr>
            <w:tcW w:w="3539" w:type="dxa"/>
          </w:tcPr>
          <w:p w14:paraId="79598736" w14:textId="77777777" w:rsidR="007C1B47" w:rsidRDefault="007C1B47" w:rsidP="006769D0"/>
          <w:p w14:paraId="79598737" w14:textId="77777777" w:rsidR="006769D0" w:rsidRDefault="006769D0" w:rsidP="006769D0">
            <w:r>
              <w:t>Induction Tutor:</w:t>
            </w:r>
          </w:p>
          <w:p w14:paraId="79598738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Records of the NQT programme, monitoring and support.</w:t>
            </w:r>
          </w:p>
          <w:p w14:paraId="79598739" w14:textId="77777777" w:rsidR="006769D0" w:rsidRDefault="006769D0" w:rsidP="006769D0"/>
          <w:p w14:paraId="7959873A" w14:textId="77777777" w:rsidR="006769D0" w:rsidRDefault="006769D0" w:rsidP="000D1BCB"/>
        </w:tc>
        <w:tc>
          <w:tcPr>
            <w:tcW w:w="5954" w:type="dxa"/>
          </w:tcPr>
          <w:p w14:paraId="7959873B" w14:textId="77777777" w:rsidR="007C1B47" w:rsidRDefault="007C1B47" w:rsidP="006769D0">
            <w:pPr>
              <w:rPr>
                <w:b/>
              </w:rPr>
            </w:pPr>
          </w:p>
          <w:p w14:paraId="7959873C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For each NQT:</w:t>
            </w:r>
          </w:p>
          <w:p w14:paraId="7959873D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Copies of all lesson observations to date</w:t>
            </w:r>
          </w:p>
          <w:p w14:paraId="7959873E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Copies of NQT induction Assessment forms (AP1, AP2, AP3)</w:t>
            </w:r>
          </w:p>
          <w:p w14:paraId="7959873F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School monitoring/assessment/target setting policies / documentation</w:t>
            </w:r>
          </w:p>
          <w:p w14:paraId="79598740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Minutes of mentor meetings – with subject mentor, professional mentor or similar</w:t>
            </w:r>
          </w:p>
          <w:p w14:paraId="79598741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Evidence of CPD opportunities, both internal and external e.g. peer observations, courses.</w:t>
            </w:r>
          </w:p>
          <w:p w14:paraId="79598742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Current strengths &amp; areas for development</w:t>
            </w:r>
          </w:p>
          <w:p w14:paraId="79598743" w14:textId="77777777" w:rsidR="006769D0" w:rsidRDefault="006769D0" w:rsidP="006769D0">
            <w:pPr>
              <w:pStyle w:val="ListParagraph"/>
              <w:numPr>
                <w:ilvl w:val="0"/>
                <w:numId w:val="1"/>
              </w:numPr>
            </w:pPr>
            <w:r>
              <w:t>Current appraisal of progress</w:t>
            </w:r>
          </w:p>
          <w:p w14:paraId="79598744" w14:textId="77777777" w:rsidR="006769D0" w:rsidRDefault="006769D0" w:rsidP="006769D0"/>
          <w:p w14:paraId="79598745" w14:textId="77777777" w:rsidR="006769D0" w:rsidRPr="00C92C5C" w:rsidRDefault="006769D0" w:rsidP="006769D0">
            <w:pPr>
              <w:rPr>
                <w:b/>
              </w:rPr>
            </w:pPr>
            <w:r w:rsidRPr="00C92C5C">
              <w:rPr>
                <w:b/>
              </w:rPr>
              <w:t>For all NQT’s</w:t>
            </w:r>
            <w:r w:rsidR="00C92C5C" w:rsidRPr="00C92C5C">
              <w:rPr>
                <w:b/>
              </w:rPr>
              <w:t>:</w:t>
            </w:r>
          </w:p>
          <w:p w14:paraId="79598746" w14:textId="77777777" w:rsidR="006769D0" w:rsidRDefault="006769D0" w:rsidP="006769D0">
            <w:r>
              <w:t>The school induction programme</w:t>
            </w:r>
          </w:p>
          <w:p w14:paraId="79598747" w14:textId="77777777" w:rsidR="00C92C5C" w:rsidRDefault="00C92C5C" w:rsidP="006769D0">
            <w:r>
              <w:t>Standardisation procedures for the monitoring of NQT progress against standards.</w:t>
            </w:r>
          </w:p>
          <w:p w14:paraId="79598748" w14:textId="77777777" w:rsidR="00C92C5C" w:rsidRDefault="00C92C5C" w:rsidP="006769D0">
            <w:r>
              <w:t>To what is there consistency of practice across different subject areas?</w:t>
            </w:r>
          </w:p>
          <w:p w14:paraId="79598749" w14:textId="77777777" w:rsidR="007C1B47" w:rsidRDefault="007C1B47" w:rsidP="006769D0"/>
          <w:p w14:paraId="7959874A" w14:textId="77777777" w:rsidR="007C1B47" w:rsidRDefault="007C1B47" w:rsidP="006769D0"/>
        </w:tc>
        <w:tc>
          <w:tcPr>
            <w:tcW w:w="5386" w:type="dxa"/>
          </w:tcPr>
          <w:p w14:paraId="7959874B" w14:textId="77777777" w:rsidR="006769D0" w:rsidRDefault="006769D0" w:rsidP="006769D0"/>
          <w:p w14:paraId="7959874C" w14:textId="77777777" w:rsidR="00AC73D3" w:rsidRDefault="00AC73D3" w:rsidP="006769D0"/>
        </w:tc>
      </w:tr>
      <w:tr w:rsidR="006769D0" w14:paraId="79598755" w14:textId="77777777" w:rsidTr="007C1B47">
        <w:tc>
          <w:tcPr>
            <w:tcW w:w="3539" w:type="dxa"/>
          </w:tcPr>
          <w:p w14:paraId="7959874E" w14:textId="77777777" w:rsidR="006769D0" w:rsidRPr="00C92C5C" w:rsidRDefault="00C92C5C" w:rsidP="006769D0">
            <w:pPr>
              <w:rPr>
                <w:b/>
              </w:rPr>
            </w:pPr>
            <w:r w:rsidRPr="00C92C5C">
              <w:rPr>
                <w:b/>
              </w:rPr>
              <w:t>NQT Observation</w:t>
            </w:r>
          </w:p>
          <w:p w14:paraId="7959874F" w14:textId="77777777" w:rsidR="00C92C5C" w:rsidRPr="00C92C5C" w:rsidRDefault="00C92C5C" w:rsidP="006769D0">
            <w:pPr>
              <w:rPr>
                <w:b/>
              </w:rPr>
            </w:pPr>
          </w:p>
          <w:p w14:paraId="79598750" w14:textId="77777777" w:rsidR="00C92C5C" w:rsidRDefault="00C92C5C" w:rsidP="006769D0">
            <w:r w:rsidRPr="00C92C5C">
              <w:rPr>
                <w:b/>
              </w:rPr>
              <w:lastRenderedPageBreak/>
              <w:t>Aim is to validate the school’s current appraisal of development and progress</w:t>
            </w:r>
            <w:r>
              <w:rPr>
                <w:b/>
              </w:rPr>
              <w:t>.</w:t>
            </w:r>
          </w:p>
        </w:tc>
        <w:tc>
          <w:tcPr>
            <w:tcW w:w="5954" w:type="dxa"/>
          </w:tcPr>
          <w:p w14:paraId="79598751" w14:textId="77777777" w:rsidR="00C92C5C" w:rsidRDefault="00C92C5C" w:rsidP="00C92C5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Joint observation (with induction tutor or subject mentor).</w:t>
            </w:r>
          </w:p>
          <w:p w14:paraId="79598752" w14:textId="77777777" w:rsidR="006769D0" w:rsidRDefault="00C92C5C" w:rsidP="00C92C5C">
            <w:pPr>
              <w:pStyle w:val="ListParagraph"/>
              <w:numPr>
                <w:ilvl w:val="0"/>
                <w:numId w:val="2"/>
              </w:numPr>
            </w:pPr>
            <w:r>
              <w:t>Copy of lesson plan to include current targets</w:t>
            </w:r>
          </w:p>
          <w:p w14:paraId="79598753" w14:textId="77777777" w:rsidR="00C92C5C" w:rsidRDefault="00C92C5C" w:rsidP="00C92C5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Feedback – evidence of NQT being able to reflect on strengths and areas for development within the lesson and as part of wider development</w:t>
            </w:r>
          </w:p>
        </w:tc>
        <w:tc>
          <w:tcPr>
            <w:tcW w:w="5386" w:type="dxa"/>
          </w:tcPr>
          <w:p w14:paraId="79598754" w14:textId="77777777" w:rsidR="00A533A6" w:rsidRDefault="00A533A6" w:rsidP="006769D0"/>
        </w:tc>
      </w:tr>
      <w:tr w:rsidR="006769D0" w14:paraId="7959875E" w14:textId="77777777" w:rsidTr="007C1B47">
        <w:tc>
          <w:tcPr>
            <w:tcW w:w="3539" w:type="dxa"/>
          </w:tcPr>
          <w:p w14:paraId="79598756" w14:textId="77777777" w:rsidR="006769D0" w:rsidRPr="00C92C5C" w:rsidRDefault="00C92C5C" w:rsidP="006769D0">
            <w:pPr>
              <w:rPr>
                <w:b/>
              </w:rPr>
            </w:pPr>
            <w:r w:rsidRPr="00C92C5C">
              <w:rPr>
                <w:b/>
              </w:rPr>
              <w:t>Meeting with all or a selection of NQT’s for 20 minutes</w:t>
            </w:r>
          </w:p>
        </w:tc>
        <w:tc>
          <w:tcPr>
            <w:tcW w:w="5954" w:type="dxa"/>
          </w:tcPr>
          <w:p w14:paraId="79598757" w14:textId="77777777" w:rsidR="006769D0" w:rsidRDefault="00C92C5C" w:rsidP="006769D0">
            <w:r>
              <w:t>Do NQT’s have:</w:t>
            </w:r>
          </w:p>
          <w:p w14:paraId="79598758" w14:textId="77777777" w:rsidR="00C92C5C" w:rsidRDefault="00C92C5C" w:rsidP="00C92C5C">
            <w:pPr>
              <w:pStyle w:val="ListParagraph"/>
              <w:numPr>
                <w:ilvl w:val="0"/>
                <w:numId w:val="3"/>
              </w:numPr>
            </w:pPr>
            <w:r>
              <w:t>Regular weekly (or equivalent) meetings with their subject mentor? Do these include regular discussions about progress and assessment linked to the teacher standards?</w:t>
            </w:r>
          </w:p>
          <w:p w14:paraId="79598759" w14:textId="77777777" w:rsidR="00C92C5C" w:rsidRDefault="00C92C5C" w:rsidP="00C92C5C">
            <w:pPr>
              <w:pStyle w:val="ListParagraph"/>
              <w:numPr>
                <w:ilvl w:val="0"/>
                <w:numId w:val="3"/>
              </w:numPr>
            </w:pPr>
            <w:r>
              <w:t>Do the NQT’s feel they are given constructive support recognising both strengths and areas for development?</w:t>
            </w:r>
          </w:p>
          <w:p w14:paraId="7959875A" w14:textId="77777777" w:rsidR="00C92C5C" w:rsidRDefault="00C92C5C" w:rsidP="00C92C5C">
            <w:pPr>
              <w:pStyle w:val="ListParagraph"/>
              <w:numPr>
                <w:ilvl w:val="0"/>
                <w:numId w:val="3"/>
              </w:numPr>
            </w:pPr>
            <w:r>
              <w:t>How useful have they found the school induction programme?</w:t>
            </w:r>
          </w:p>
          <w:p w14:paraId="7959875B" w14:textId="77777777" w:rsidR="00C92C5C" w:rsidRDefault="00C92C5C" w:rsidP="00C92C5C">
            <w:pPr>
              <w:pStyle w:val="ListParagraph"/>
              <w:numPr>
                <w:ilvl w:val="0"/>
                <w:numId w:val="3"/>
              </w:numPr>
            </w:pPr>
            <w:r>
              <w:t>What CPD opportunities have they had? (peer observations, internal and external training)</w:t>
            </w:r>
          </w:p>
          <w:p w14:paraId="7959875C" w14:textId="77777777" w:rsidR="00C92C5C" w:rsidRDefault="00C92C5C" w:rsidP="00C92C5C">
            <w:pPr>
              <w:pStyle w:val="ListParagraph"/>
              <w:numPr>
                <w:ilvl w:val="0"/>
                <w:numId w:val="3"/>
              </w:numPr>
            </w:pPr>
            <w:r>
              <w:t>Have they attended any NQT conferences?</w:t>
            </w:r>
          </w:p>
        </w:tc>
        <w:tc>
          <w:tcPr>
            <w:tcW w:w="5386" w:type="dxa"/>
          </w:tcPr>
          <w:p w14:paraId="7959875D" w14:textId="77777777" w:rsidR="001E7ACA" w:rsidRDefault="001E7ACA" w:rsidP="006769D0"/>
        </w:tc>
      </w:tr>
    </w:tbl>
    <w:p w14:paraId="7959875F" w14:textId="77777777" w:rsidR="006769D0" w:rsidRDefault="006769D0" w:rsidP="00676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C92C5C" w14:paraId="79598761" w14:textId="77777777" w:rsidTr="006B2089">
        <w:tc>
          <w:tcPr>
            <w:tcW w:w="14879" w:type="dxa"/>
          </w:tcPr>
          <w:p w14:paraId="79598760" w14:textId="77777777" w:rsidR="00C92C5C" w:rsidRDefault="00C92C5C" w:rsidP="006769D0">
            <w:r>
              <w:t>Overall Summary of visit (to include secure / not secure judgement)</w:t>
            </w:r>
          </w:p>
        </w:tc>
      </w:tr>
      <w:tr w:rsidR="00C92C5C" w14:paraId="79598767" w14:textId="77777777" w:rsidTr="006B2089">
        <w:tc>
          <w:tcPr>
            <w:tcW w:w="14879" w:type="dxa"/>
          </w:tcPr>
          <w:p w14:paraId="79598762" w14:textId="77777777" w:rsidR="00C92C5C" w:rsidRDefault="00C92C5C" w:rsidP="006769D0"/>
          <w:p w14:paraId="79598763" w14:textId="77777777" w:rsidR="00C56A73" w:rsidRDefault="00C56A73" w:rsidP="006769D0"/>
          <w:p w14:paraId="79598764" w14:textId="77777777" w:rsidR="00C56A73" w:rsidRDefault="00C56A73" w:rsidP="006769D0"/>
          <w:p w14:paraId="79598765" w14:textId="77777777" w:rsidR="00C56A73" w:rsidRDefault="00C56A73" w:rsidP="006769D0"/>
          <w:p w14:paraId="79598766" w14:textId="77777777" w:rsidR="00C92C5C" w:rsidRDefault="00C92C5C" w:rsidP="006769D0"/>
        </w:tc>
      </w:tr>
    </w:tbl>
    <w:p w14:paraId="79598768" w14:textId="77777777" w:rsidR="00C92C5C" w:rsidRDefault="00C92C5C" w:rsidP="006769D0"/>
    <w:p w14:paraId="79598769" w14:textId="77777777" w:rsidR="00C92C5C" w:rsidRDefault="00C92C5C" w:rsidP="006769D0">
      <w:r>
        <w:t>Signature:   _________________________________________________ Induction Tutor                              Date</w:t>
      </w:r>
      <w:r w:rsidR="00595078">
        <w:t xml:space="preserve"> _________________________</w:t>
      </w:r>
    </w:p>
    <w:p w14:paraId="7959876A" w14:textId="77777777" w:rsidR="00C92C5C" w:rsidRDefault="00C92C5C" w:rsidP="006769D0"/>
    <w:p w14:paraId="7959876B" w14:textId="77777777" w:rsidR="00595078" w:rsidRDefault="00595078" w:rsidP="006769D0"/>
    <w:p w14:paraId="7959876C" w14:textId="79360CF5" w:rsidR="00C92C5C" w:rsidRDefault="00C92C5C" w:rsidP="006769D0">
      <w:r>
        <w:t xml:space="preserve">Signature: </w:t>
      </w:r>
      <w:r w:rsidR="00B01037">
        <w:t xml:space="preserve"> </w:t>
      </w:r>
      <w:r w:rsidR="00595078">
        <w:t>_________________________________________________</w:t>
      </w:r>
      <w:r w:rsidR="00B01037">
        <w:tab/>
      </w:r>
      <w:r w:rsidR="00B86EE3">
        <w:t>ELTSA</w:t>
      </w:r>
      <w:r w:rsidR="007C1B47">
        <w:t xml:space="preserve"> </w:t>
      </w:r>
      <w:r>
        <w:t>Appropriate Body</w:t>
      </w:r>
      <w:r w:rsidR="00B01037">
        <w:tab/>
      </w:r>
      <w:r w:rsidR="00766881">
        <w:t xml:space="preserve">  </w:t>
      </w:r>
      <w:r w:rsidR="00595078">
        <w:t>D</w:t>
      </w:r>
      <w:r>
        <w:t>ate</w:t>
      </w:r>
      <w:r w:rsidR="00595078">
        <w:t xml:space="preserve"> _________________________</w:t>
      </w:r>
    </w:p>
    <w:sectPr w:rsidR="00C92C5C" w:rsidSect="00B86EE3">
      <w:headerReference w:type="default" r:id="rId10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3D69" w14:textId="77777777" w:rsidR="00B86EE3" w:rsidRDefault="00B86EE3" w:rsidP="00B86EE3">
      <w:pPr>
        <w:spacing w:after="0" w:line="240" w:lineRule="auto"/>
      </w:pPr>
      <w:r>
        <w:separator/>
      </w:r>
    </w:p>
  </w:endnote>
  <w:endnote w:type="continuationSeparator" w:id="0">
    <w:p w14:paraId="15ED3476" w14:textId="77777777" w:rsidR="00B86EE3" w:rsidRDefault="00B86EE3" w:rsidP="00B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B321" w14:textId="77777777" w:rsidR="00B86EE3" w:rsidRDefault="00B86EE3" w:rsidP="00B86EE3">
      <w:pPr>
        <w:spacing w:after="0" w:line="240" w:lineRule="auto"/>
      </w:pPr>
      <w:r>
        <w:separator/>
      </w:r>
    </w:p>
  </w:footnote>
  <w:footnote w:type="continuationSeparator" w:id="0">
    <w:p w14:paraId="29C2E308" w14:textId="77777777" w:rsidR="00B86EE3" w:rsidRDefault="00B86EE3" w:rsidP="00B8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20FE" w14:textId="4C10529E" w:rsidR="00B86EE3" w:rsidRDefault="00B86EE3">
    <w:pPr>
      <w:pStyle w:val="Header"/>
    </w:pPr>
    <w:r w:rsidRPr="00B86EE3">
      <w:rPr>
        <w:b/>
        <w:sz w:val="32"/>
      </w:rPr>
      <w:t>NQT Monitoring / Inspection Visit</w:t>
    </w:r>
    <w:r w:rsidRPr="00B86EE3">
      <w:rPr>
        <w:b/>
        <w:sz w:val="32"/>
      </w:rP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D7AC6C0" wp14:editId="2A278EA4">
          <wp:extent cx="594970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SA LOGO B SIL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7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911"/>
    <w:multiLevelType w:val="hybridMultilevel"/>
    <w:tmpl w:val="E170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EE7"/>
    <w:multiLevelType w:val="hybridMultilevel"/>
    <w:tmpl w:val="6CF6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865"/>
    <w:multiLevelType w:val="hybridMultilevel"/>
    <w:tmpl w:val="F7D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0"/>
    <w:rsid w:val="000D1BCB"/>
    <w:rsid w:val="000E3108"/>
    <w:rsid w:val="001E7ACA"/>
    <w:rsid w:val="0024348B"/>
    <w:rsid w:val="00386013"/>
    <w:rsid w:val="003A02AE"/>
    <w:rsid w:val="0058750D"/>
    <w:rsid w:val="00595078"/>
    <w:rsid w:val="006769D0"/>
    <w:rsid w:val="006B2089"/>
    <w:rsid w:val="00766881"/>
    <w:rsid w:val="007C1B47"/>
    <w:rsid w:val="00897402"/>
    <w:rsid w:val="008E67F6"/>
    <w:rsid w:val="009C52C5"/>
    <w:rsid w:val="00A21D1D"/>
    <w:rsid w:val="00A533A6"/>
    <w:rsid w:val="00A64B92"/>
    <w:rsid w:val="00AC73D3"/>
    <w:rsid w:val="00B01037"/>
    <w:rsid w:val="00B86EE3"/>
    <w:rsid w:val="00BD1ACD"/>
    <w:rsid w:val="00C56A73"/>
    <w:rsid w:val="00C92C5C"/>
    <w:rsid w:val="00DB6C3A"/>
    <w:rsid w:val="00E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9872C"/>
  <w15:chartTrackingRefBased/>
  <w15:docId w15:val="{4C60D7FA-442A-4E58-8F0A-3BAFAE3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E3"/>
  </w:style>
  <w:style w:type="paragraph" w:styleId="Footer">
    <w:name w:val="footer"/>
    <w:basedOn w:val="Normal"/>
    <w:link w:val="FooterChar"/>
    <w:uiPriority w:val="99"/>
    <w:unhideWhenUsed/>
    <w:rsid w:val="00B8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2A27308917B4385B1B4A769D127AB" ma:contentTypeVersion="8" ma:contentTypeDescription="Create a new document." ma:contentTypeScope="" ma:versionID="54ce5f9e1f11ac75c7d09f59f7c08378">
  <xsd:schema xmlns:xsd="http://www.w3.org/2001/XMLSchema" xmlns:xs="http://www.w3.org/2001/XMLSchema" xmlns:p="http://schemas.microsoft.com/office/2006/metadata/properties" xmlns:ns2="17f040c1-15a6-4522-b1ff-4c9984a7cfc9" xmlns:ns3="d767f33a-9f0c-4865-9893-cd337eeeb5e5" targetNamespace="http://schemas.microsoft.com/office/2006/metadata/properties" ma:root="true" ma:fieldsID="bc2e9d75865b948c49fa206cae851856" ns2:_="" ns3:_="">
    <xsd:import namespace="17f040c1-15a6-4522-b1ff-4c9984a7cfc9"/>
    <xsd:import namespace="d767f33a-9f0c-4865-9893-cd337eeeb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40c1-15a6-4522-b1ff-4c9984a7c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33a-9f0c-4865-9893-cd337eee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88764-34AF-469B-900C-0627E956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40c1-15a6-4522-b1ff-4c9984a7cfc9"/>
    <ds:schemaRef ds:uri="d767f33a-9f0c-4865-9893-cd337eee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9307E-68C5-4AA3-8A99-957A0E85DDD5}">
  <ds:schemaRefs>
    <ds:schemaRef ds:uri="17f040c1-15a6-4522-b1ff-4c9984a7cfc9"/>
    <ds:schemaRef ds:uri="http://purl.org/dc/terms/"/>
    <ds:schemaRef ds:uri="d767f33a-9f0c-4865-9893-cd337eeeb5e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9DCDC9-337C-435E-AD86-BACC0BA5F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 Katherine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Chapman</dc:creator>
  <cp:keywords/>
  <dc:description/>
  <cp:lastModifiedBy>Mrs L Jones</cp:lastModifiedBy>
  <cp:revision>2</cp:revision>
  <cp:lastPrinted>2016-09-30T08:50:00Z</cp:lastPrinted>
  <dcterms:created xsi:type="dcterms:W3CDTF">2018-09-26T11:30:00Z</dcterms:created>
  <dcterms:modified xsi:type="dcterms:W3CDTF">2018-09-26T11:30:00Z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0x010100BD22A27308917B4385B1B4A769D127AB</vt:lpwstr>
  </property>
</Properties>
</file>